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08" w:rsidRPr="00167808" w:rsidRDefault="00167808" w:rsidP="00167808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167808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Знать правила движения должны все без сомнения.</w:t>
      </w:r>
    </w:p>
    <w:p w:rsidR="00167808" w:rsidRPr="00167808" w:rsidRDefault="00167808" w:rsidP="001678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В октябре в рамках недели ПДД</w:t>
      </w:r>
      <w:r w:rsidRPr="00C377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37789">
        <w:rPr>
          <w:rFonts w:ascii="Times New Roman" w:hAnsi="Times New Roman" w:cs="Times New Roman"/>
          <w:sz w:val="32"/>
          <w:szCs w:val="32"/>
        </w:rPr>
        <w:t xml:space="preserve"> детский сад приходили волонтёры из «Губернаторского колледжа социально-культурных технологий и инноваций». </w:t>
      </w:r>
      <w:r w:rsidRPr="004F4707">
        <w:rPr>
          <w:rFonts w:ascii="Times New Roman" w:hAnsi="Times New Roman" w:cs="Times New Roman"/>
          <w:sz w:val="32"/>
          <w:szCs w:val="32"/>
        </w:rPr>
        <w:t>Провёл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F4707">
        <w:rPr>
          <w:rFonts w:ascii="Times New Roman" w:hAnsi="Times New Roman" w:cs="Times New Roman"/>
          <w:sz w:val="32"/>
          <w:szCs w:val="32"/>
        </w:rPr>
        <w:t xml:space="preserve"> для ребят беседу, а потом в ходе игры повт</w:t>
      </w:r>
      <w:r>
        <w:rPr>
          <w:rFonts w:ascii="Times New Roman" w:hAnsi="Times New Roman" w:cs="Times New Roman"/>
          <w:sz w:val="32"/>
          <w:szCs w:val="32"/>
        </w:rPr>
        <w:t xml:space="preserve">орили правила дорожного движения </w:t>
      </w:r>
      <w:r w:rsidRPr="00C37789">
        <w:rPr>
          <w:rFonts w:ascii="Times New Roman" w:hAnsi="Times New Roman" w:cs="Times New Roman"/>
          <w:sz w:val="32"/>
          <w:szCs w:val="32"/>
        </w:rPr>
        <w:t xml:space="preserve">с музыкальными играми, эстафетами, загадками и вопросами. </w:t>
      </w:r>
    </w:p>
    <w:p w:rsidR="004F4707" w:rsidRDefault="004F4707" w:rsidP="004F47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F4707" w:rsidRDefault="004F4707" w:rsidP="004F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4F47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14975" cy="3300163"/>
            <wp:effectExtent l="19050" t="0" r="9525" b="0"/>
            <wp:docPr id="1" name="Рисунок 1" descr="C:\Users\66Obschee\Desktop\Муз.рук\2019-2020 уч.год\2. Октябрь\31 народные инструменты\IMG-2019103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Obschee\Desktop\Муз.рук\2019-2020 уч.год\2. Октябрь\31 народные инструменты\IMG-20191031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484" r="6607"/>
                    <a:stretch/>
                  </pic:blipFill>
                  <pic:spPr bwMode="auto">
                    <a:xfrm>
                      <a:off x="0" y="0"/>
                      <a:ext cx="5519355" cy="33027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4707" w:rsidRPr="004F4707" w:rsidRDefault="00167808" w:rsidP="004F4707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67808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591175" cy="3234920"/>
            <wp:effectExtent l="19050" t="0" r="9525" b="0"/>
            <wp:docPr id="5" name="Рисунок 2" descr="C:\Users\66Obschee\Desktop\Муз.рук\2019-2020 уч.год\2. Октябрь\31 народные инструменты\IMG-2019103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Obschee\Desktop\Муз.рук\2019-2020 уч.год\2. Октябрь\31 народные инструменты\IMG-20191031-WA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17" b="5240"/>
                    <a:stretch/>
                  </pic:blipFill>
                  <pic:spPr bwMode="auto">
                    <a:xfrm>
                      <a:off x="0" y="0"/>
                      <a:ext cx="5591773" cy="3235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4707" w:rsidRDefault="00167808" w:rsidP="004F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16780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04840" cy="3498966"/>
            <wp:effectExtent l="19050" t="0" r="0" b="0"/>
            <wp:docPr id="4" name="Рисунок 1" descr="C:\Users\66Obschee\Desktop\Муз.рук\2019-2020 уч.год\1. Сентябрь\10 ПДД\20190910_09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Obschee\Desktop\Муз.рук\2019-2020 уч.год\1. Сентябрь\10 ПДД\20190910_092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20" t="16761" r="7799" b="18977"/>
                    <a:stretch/>
                  </pic:blipFill>
                  <pic:spPr bwMode="auto">
                    <a:xfrm>
                      <a:off x="0" y="0"/>
                      <a:ext cx="5734544" cy="3517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808" w:rsidRPr="004F4707" w:rsidRDefault="00167808" w:rsidP="004F4707">
      <w:pPr>
        <w:jc w:val="center"/>
        <w:rPr>
          <w:rFonts w:ascii="Times New Roman" w:hAnsi="Times New Roman" w:cs="Times New Roman"/>
          <w:sz w:val="32"/>
          <w:szCs w:val="32"/>
        </w:rPr>
      </w:pPr>
      <w:r w:rsidRPr="0016780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781675" cy="3732287"/>
            <wp:effectExtent l="19050" t="0" r="9525" b="0"/>
            <wp:docPr id="6" name="Рисунок 2" descr="C:\Users\66Obschee\Desktop\Муз.рук\2019-2020 уч.год\1. Сентябрь\10 ПДД\20190910_094720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Obschee\Desktop\Муз.рук\2019-2020 уч.год\1. Сентябрь\10 ПДД\20190910_094720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039" r="8587"/>
                    <a:stretch/>
                  </pic:blipFill>
                  <pic:spPr bwMode="auto">
                    <a:xfrm>
                      <a:off x="0" y="0"/>
                      <a:ext cx="5792644" cy="3739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67808" w:rsidRPr="004F4707" w:rsidSect="004F4707">
      <w:pgSz w:w="11906" w:h="16838"/>
      <w:pgMar w:top="1134" w:right="850" w:bottom="1134" w:left="1701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07"/>
    <w:rsid w:val="00167808"/>
    <w:rsid w:val="004556A3"/>
    <w:rsid w:val="004F4707"/>
    <w:rsid w:val="0079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66Obschee</dc:creator>
  <cp:keywords/>
  <dc:description/>
  <cp:lastModifiedBy>user</cp:lastModifiedBy>
  <cp:revision>2</cp:revision>
  <dcterms:created xsi:type="dcterms:W3CDTF">2019-11-11T05:04:00Z</dcterms:created>
  <dcterms:modified xsi:type="dcterms:W3CDTF">2019-11-12T05:32:00Z</dcterms:modified>
</cp:coreProperties>
</file>